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979" w:rsidRDefault="008A4979"/>
    <w:p w:rsidR="003B001B" w:rsidRPr="003B001B" w:rsidRDefault="003B001B" w:rsidP="008A497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B001B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 w:rsidRPr="008A4979">
        <w:rPr>
          <w:rFonts w:ascii="Times New Roman" w:hAnsi="Times New Roman" w:cs="Times New Roman"/>
        </w:rPr>
        <w:t>АДМИНИСТРАЦИЯ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СЕЛЬСКОГОПОСЕЛЕНИЯ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ОЗЕРКИ</w:t>
      </w:r>
    </w:p>
    <w:p w:rsidR="008A4979" w:rsidRDefault="009C1E1C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</w:t>
      </w:r>
      <w:r w:rsidR="008A4979">
        <w:rPr>
          <w:rFonts w:ascii="Times New Roman" w:hAnsi="Times New Roman" w:cs="Times New Roman"/>
        </w:rPr>
        <w:t xml:space="preserve">ПАЛЬНОГО РАЙОНА 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ЧЕЛНО-ВЕРШИНСКИЙ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</w:p>
    <w:p w:rsidR="008A4979" w:rsidRP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97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979" w:rsidRDefault="009C1E1C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23.07. 2026 г. №</w:t>
      </w:r>
      <w:r w:rsidR="00120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8152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нештатных инструкторов пожарной </w:t>
      </w:r>
      <w:r w:rsidR="00002721">
        <w:rPr>
          <w:rFonts w:ascii="Times New Roman" w:hAnsi="Times New Roman" w:cs="Times New Roman"/>
          <w:sz w:val="28"/>
          <w:szCs w:val="28"/>
        </w:rPr>
        <w:t>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72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 Озерки.</w:t>
      </w:r>
    </w:p>
    <w:p w:rsidR="008A4979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721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002721">
        <w:rPr>
          <w:rFonts w:ascii="Times New Roman" w:hAnsi="Times New Roman" w:cs="Times New Roman"/>
          <w:sz w:val="28"/>
          <w:szCs w:val="28"/>
        </w:rPr>
        <w:t>В соответствии со статьей 25 ФЗ от 21.12.1994 года  № 69 «О пожарной безопасности», статьей 11 ФЗ от 21.12.1994 года №68 «О защите населения и территорий от чрезвычайных ситуаций природного и техногенного характера», Законом Самарской области от 11.10.2005 №177 – ГД « О пожарной безопасности», Постановлением правительства Самарской области от 10.06.2009 года №267 «Об утверждении Положения об организации обучения и информирования населения Самарской</w:t>
      </w:r>
      <w:proofErr w:type="gramEnd"/>
      <w:r w:rsidRPr="00002721">
        <w:rPr>
          <w:rFonts w:ascii="Times New Roman" w:hAnsi="Times New Roman" w:cs="Times New Roman"/>
          <w:sz w:val="28"/>
          <w:szCs w:val="28"/>
        </w:rPr>
        <w:t xml:space="preserve"> области о мерах пожарной безопасности», в целях упорядочения организации и проведения противопожарной пропаганды, обучения мерам пожарной безопасности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Озерки</w:t>
      </w:r>
      <w:r w:rsidRPr="000027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5693141"/>
      <w:r w:rsidR="00D871B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Pr="00002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Челно-Вершинский Самарской области. </w:t>
      </w:r>
    </w:p>
    <w:bookmarkEnd w:id="0"/>
    <w:p w:rsidR="00002721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721" w:rsidRPr="00C03369" w:rsidRDefault="00002721" w:rsidP="00C03369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</w:t>
      </w:r>
      <w:r w:rsidRPr="00C03369">
        <w:rPr>
          <w:rFonts w:ascii="Times New Roman" w:hAnsi="Times New Roman" w:cs="Times New Roman"/>
          <w:sz w:val="28"/>
          <w:szCs w:val="28"/>
        </w:rPr>
        <w:t>ПОСТАНОВЛЯЕТ</w:t>
      </w:r>
    </w:p>
    <w:p w:rsidR="00002721" w:rsidRPr="00C03369" w:rsidRDefault="00002721" w:rsidP="00C03369">
      <w:pPr>
        <w:rPr>
          <w:rFonts w:ascii="Times New Roman" w:hAnsi="Times New Roman" w:cs="Times New Roman"/>
          <w:sz w:val="28"/>
          <w:szCs w:val="28"/>
        </w:rPr>
      </w:pPr>
    </w:p>
    <w:p w:rsidR="007A0546" w:rsidRPr="00C03369" w:rsidRDefault="00C03369" w:rsidP="00C03369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426F0" w:rsidRPr="00C03369">
        <w:rPr>
          <w:rFonts w:ascii="Times New Roman" w:hAnsi="Times New Roman" w:cs="Times New Roman"/>
          <w:sz w:val="28"/>
          <w:szCs w:val="28"/>
        </w:rPr>
        <w:t>Утвердить состав</w:t>
      </w:r>
      <w:r w:rsidR="009C1E1C" w:rsidRPr="00C03369">
        <w:rPr>
          <w:rFonts w:ascii="Times New Roman" w:hAnsi="Times New Roman" w:cs="Times New Roman"/>
          <w:sz w:val="28"/>
          <w:szCs w:val="28"/>
        </w:rPr>
        <w:t xml:space="preserve"> </w:t>
      </w:r>
      <w:r w:rsidR="00002721" w:rsidRPr="00C03369">
        <w:rPr>
          <w:rFonts w:ascii="Times New Roman" w:hAnsi="Times New Roman" w:cs="Times New Roman"/>
          <w:sz w:val="28"/>
          <w:szCs w:val="28"/>
        </w:rPr>
        <w:t xml:space="preserve"> </w:t>
      </w:r>
      <w:r w:rsidR="00E81520" w:rsidRPr="00C03369">
        <w:rPr>
          <w:rFonts w:ascii="Times New Roman" w:hAnsi="Times New Roman" w:cs="Times New Roman"/>
          <w:sz w:val="28"/>
          <w:szCs w:val="28"/>
        </w:rPr>
        <w:t>в</w:t>
      </w:r>
      <w:r w:rsidR="00002721" w:rsidRPr="00C03369">
        <w:rPr>
          <w:rFonts w:ascii="Times New Roman" w:hAnsi="Times New Roman" w:cs="Times New Roman"/>
          <w:sz w:val="28"/>
          <w:szCs w:val="28"/>
        </w:rPr>
        <w:t>нештатных инструкторов пожарной профилактики сельского поселения Озерки</w:t>
      </w:r>
      <w:r w:rsidR="00E81520" w:rsidRPr="00C03369">
        <w:rPr>
          <w:rFonts w:ascii="Times New Roman" w:hAnsi="Times New Roman" w:cs="Times New Roman"/>
          <w:sz w:val="28"/>
          <w:szCs w:val="28"/>
        </w:rPr>
        <w:t xml:space="preserve"> муниципального района Чел</w:t>
      </w:r>
      <w:r w:rsidR="009C1E1C" w:rsidRPr="00C03369">
        <w:rPr>
          <w:rFonts w:ascii="Times New Roman" w:hAnsi="Times New Roman" w:cs="Times New Roman"/>
          <w:sz w:val="28"/>
          <w:szCs w:val="28"/>
        </w:rPr>
        <w:t xml:space="preserve">но-Вершинский Самарской области </w:t>
      </w:r>
      <w:r w:rsidR="007A0546" w:rsidRPr="00C03369">
        <w:rPr>
          <w:rFonts w:ascii="Times New Roman" w:hAnsi="Times New Roman" w:cs="Times New Roman"/>
          <w:sz w:val="28"/>
          <w:szCs w:val="28"/>
        </w:rPr>
        <w:t>(Приложение № 1)</w:t>
      </w:r>
    </w:p>
    <w:p w:rsidR="00E81520" w:rsidRPr="00C03369" w:rsidRDefault="00C03369" w:rsidP="00C03369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1520" w:rsidRPr="00C03369">
        <w:rPr>
          <w:rFonts w:ascii="Times New Roman" w:hAnsi="Times New Roman" w:cs="Times New Roman"/>
          <w:sz w:val="28"/>
          <w:szCs w:val="28"/>
        </w:rPr>
        <w:t>Обучить назначенных внештатных инструкторов мерам пожарной безопасности населения и проведения противопожарной пропаганды.</w:t>
      </w:r>
    </w:p>
    <w:p w:rsidR="003B001B" w:rsidRPr="00C03369" w:rsidRDefault="00C03369" w:rsidP="00C03369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1520" w:rsidRPr="00C03369">
        <w:rPr>
          <w:rFonts w:ascii="Times New Roman" w:hAnsi="Times New Roman" w:cs="Times New Roman"/>
          <w:sz w:val="28"/>
          <w:szCs w:val="28"/>
        </w:rPr>
        <w:t>Инструктаж населения</w:t>
      </w:r>
      <w:r w:rsidR="003B001B" w:rsidRPr="00C03369">
        <w:rPr>
          <w:rFonts w:ascii="Times New Roman" w:hAnsi="Times New Roman" w:cs="Times New Roman"/>
          <w:sz w:val="28"/>
          <w:szCs w:val="28"/>
        </w:rPr>
        <w:t xml:space="preserve"> мерам пожарной безопасности проводить с выдачей инструкций «О мерах пожарной безопасности».</w:t>
      </w:r>
    </w:p>
    <w:p w:rsidR="00E81520" w:rsidRPr="00C03369" w:rsidRDefault="00C03369" w:rsidP="00C03369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B001B" w:rsidRPr="00C03369">
        <w:rPr>
          <w:rFonts w:ascii="Times New Roman" w:hAnsi="Times New Roman" w:cs="Times New Roman"/>
          <w:sz w:val="28"/>
          <w:szCs w:val="28"/>
        </w:rPr>
        <w:t>Ежеквартально передавать сведения в ПСО№42 о количество проведенных инструктажей.</w:t>
      </w:r>
    </w:p>
    <w:p w:rsidR="00002721" w:rsidRPr="00C03369" w:rsidRDefault="00C03369" w:rsidP="00C03369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3B001B" w:rsidRPr="00C0336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B001B" w:rsidRPr="00C0336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A4979" w:rsidRPr="00C03369" w:rsidRDefault="00ED6C71" w:rsidP="00C03369">
      <w:pPr>
        <w:rPr>
          <w:rFonts w:ascii="Times New Roman" w:hAnsi="Times New Roman" w:cs="Times New Roman"/>
          <w:sz w:val="28"/>
          <w:szCs w:val="28"/>
        </w:rPr>
      </w:pPr>
      <w:r w:rsidRPr="00C03369">
        <w:rPr>
          <w:rFonts w:ascii="Times New Roman" w:hAnsi="Times New Roman" w:cs="Times New Roman"/>
          <w:noProof/>
          <w:sz w:val="28"/>
          <w:szCs w:val="28"/>
        </w:rPr>
        <w:t xml:space="preserve">    </w:t>
      </w:r>
    </w:p>
    <w:p w:rsidR="00C03369" w:rsidRDefault="008A4979" w:rsidP="00C03369">
      <w:pPr>
        <w:rPr>
          <w:rFonts w:ascii="Times New Roman" w:hAnsi="Times New Roman" w:cs="Times New Roman"/>
          <w:sz w:val="28"/>
          <w:szCs w:val="28"/>
        </w:rPr>
      </w:pPr>
      <w:r w:rsidRPr="00C03369">
        <w:rPr>
          <w:rFonts w:ascii="Times New Roman" w:hAnsi="Times New Roman" w:cs="Times New Roman"/>
          <w:sz w:val="28"/>
          <w:szCs w:val="28"/>
        </w:rPr>
        <w:t xml:space="preserve">        </w:t>
      </w:r>
      <w:r w:rsidR="003B001B" w:rsidRPr="00C03369">
        <w:rPr>
          <w:rFonts w:ascii="Times New Roman" w:hAnsi="Times New Roman" w:cs="Times New Roman"/>
          <w:sz w:val="28"/>
          <w:szCs w:val="28"/>
        </w:rPr>
        <w:t xml:space="preserve"> Глава сельского поселения  </w:t>
      </w:r>
      <w:r w:rsidR="009C1E1C" w:rsidRPr="00C03369">
        <w:rPr>
          <w:rFonts w:ascii="Times New Roman" w:hAnsi="Times New Roman" w:cs="Times New Roman"/>
          <w:sz w:val="28"/>
          <w:szCs w:val="28"/>
        </w:rPr>
        <w:t>Озёрки:                       С.В. Киселева</w:t>
      </w:r>
      <w:r w:rsidR="003B001B" w:rsidRPr="00C0336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26F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Постановлению от 23.07.2026 г № 46</w:t>
      </w:r>
      <w:r w:rsidR="003B001B" w:rsidRPr="000426F0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426F0" w:rsidRDefault="000426F0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426F0" w:rsidRDefault="000426F0" w:rsidP="000426F0">
      <w:pPr>
        <w:tabs>
          <w:tab w:val="left" w:pos="269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26F0">
        <w:rPr>
          <w:rFonts w:ascii="Times New Roman" w:hAnsi="Times New Roman" w:cs="Times New Roman"/>
          <w:sz w:val="20"/>
          <w:szCs w:val="20"/>
        </w:rPr>
        <w:t>СОСТАВ ВНЕШТАТНЫХ ИНСТРУКТОРОВ ПОЖАРНОЙ ПРОФИЛАКТИКИ В СЕЛЬСКОМ ПОСЕЛЕНИИ ОЗЁРКИ МУНИЦИПАЛЬНОГО РАЙОНА ЧЕЛН</w:t>
      </w:r>
      <w:proofErr w:type="gramStart"/>
      <w:r w:rsidRPr="000426F0">
        <w:rPr>
          <w:rFonts w:ascii="Times New Roman" w:hAnsi="Times New Roman" w:cs="Times New Roman"/>
          <w:sz w:val="20"/>
          <w:szCs w:val="20"/>
        </w:rPr>
        <w:t>О-</w:t>
      </w:r>
      <w:proofErr w:type="gramEnd"/>
      <w:r w:rsidRPr="000426F0">
        <w:rPr>
          <w:rFonts w:ascii="Times New Roman" w:hAnsi="Times New Roman" w:cs="Times New Roman"/>
          <w:sz w:val="20"/>
          <w:szCs w:val="20"/>
        </w:rPr>
        <w:t xml:space="preserve"> ВЕРШИНСКИЙ САМАРСКОЙ ОБЛАСТИ</w:t>
      </w:r>
    </w:p>
    <w:p w:rsidR="000426F0" w:rsidRDefault="000426F0" w:rsidP="000426F0">
      <w:pPr>
        <w:tabs>
          <w:tab w:val="left" w:pos="269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26F0" w:rsidRDefault="000426F0" w:rsidP="000426F0">
      <w:pPr>
        <w:tabs>
          <w:tab w:val="left" w:pos="269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e"/>
        <w:tblW w:w="0" w:type="auto"/>
        <w:tblLook w:val="04A0"/>
      </w:tblPr>
      <w:tblGrid>
        <w:gridCol w:w="757"/>
        <w:gridCol w:w="2731"/>
        <w:gridCol w:w="2127"/>
        <w:gridCol w:w="2098"/>
        <w:gridCol w:w="1858"/>
      </w:tblGrid>
      <w:tr w:rsidR="000426F0" w:rsidRPr="00C03369" w:rsidTr="000426F0">
        <w:tc>
          <w:tcPr>
            <w:tcW w:w="817" w:type="dxa"/>
          </w:tcPr>
          <w:p w:rsidR="000426F0" w:rsidRPr="00C03369" w:rsidRDefault="000426F0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02475" w:rsidRPr="00C033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11" w:type="dxa"/>
          </w:tcPr>
          <w:p w:rsidR="000426F0" w:rsidRPr="00C03369" w:rsidRDefault="000426F0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0426F0" w:rsidRPr="00C03369" w:rsidRDefault="000426F0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1914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 xml:space="preserve"> Домашний адрес т</w:t>
            </w:r>
            <w:r w:rsidR="000426F0" w:rsidRPr="00C03369">
              <w:rPr>
                <w:rFonts w:ascii="Times New Roman" w:hAnsi="Times New Roman" w:cs="Times New Roman"/>
                <w:sz w:val="28"/>
                <w:szCs w:val="28"/>
              </w:rPr>
              <w:t>елефо</w:t>
            </w: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915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0426F0" w:rsidRPr="00C03369" w:rsidTr="000426F0">
        <w:tc>
          <w:tcPr>
            <w:tcW w:w="817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Умова Любовь Владимировна</w:t>
            </w:r>
          </w:p>
        </w:tc>
        <w:tc>
          <w:tcPr>
            <w:tcW w:w="1914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Озёрки</w:t>
            </w:r>
          </w:p>
        </w:tc>
        <w:tc>
          <w:tcPr>
            <w:tcW w:w="1914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зёрки, ул. Школьная д.7кв.2</w:t>
            </w:r>
          </w:p>
          <w:p w:rsidR="00E02475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89277163198</w:t>
            </w:r>
          </w:p>
        </w:tc>
        <w:tc>
          <w:tcPr>
            <w:tcW w:w="1915" w:type="dxa"/>
          </w:tcPr>
          <w:p w:rsidR="000426F0" w:rsidRPr="00C03369" w:rsidRDefault="000426F0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6F0" w:rsidRPr="00C03369" w:rsidTr="000426F0">
        <w:tc>
          <w:tcPr>
            <w:tcW w:w="817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1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Панина Елена Сергеевна</w:t>
            </w:r>
          </w:p>
        </w:tc>
        <w:tc>
          <w:tcPr>
            <w:tcW w:w="1914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Озёрки</w:t>
            </w:r>
          </w:p>
        </w:tc>
        <w:tc>
          <w:tcPr>
            <w:tcW w:w="1914" w:type="dxa"/>
          </w:tcPr>
          <w:p w:rsidR="000426F0" w:rsidRPr="00C03369" w:rsidRDefault="00E02475" w:rsidP="00E02475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зёрки, ул. Молодёжная д.3 кв.1</w:t>
            </w:r>
          </w:p>
          <w:p w:rsidR="00E02475" w:rsidRPr="00C03369" w:rsidRDefault="00E02475" w:rsidP="00E02475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89277445213</w:t>
            </w:r>
          </w:p>
        </w:tc>
        <w:tc>
          <w:tcPr>
            <w:tcW w:w="1915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Территория  Подлесн</w:t>
            </w:r>
            <w:r w:rsidR="003E3A1A" w:rsidRPr="00C03369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</w:p>
        </w:tc>
      </w:tr>
      <w:tr w:rsidR="000426F0" w:rsidRPr="00C03369" w:rsidTr="000426F0">
        <w:tc>
          <w:tcPr>
            <w:tcW w:w="817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1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Киселева Софья Вячеславна</w:t>
            </w:r>
          </w:p>
        </w:tc>
        <w:tc>
          <w:tcPr>
            <w:tcW w:w="1914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Озёрки</w:t>
            </w:r>
          </w:p>
        </w:tc>
        <w:tc>
          <w:tcPr>
            <w:tcW w:w="1914" w:type="dxa"/>
          </w:tcPr>
          <w:p w:rsidR="000426F0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E02475" w:rsidRPr="00C03369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E02475" w:rsidRPr="00C03369">
              <w:rPr>
                <w:rFonts w:ascii="Times New Roman" w:hAnsi="Times New Roman" w:cs="Times New Roman"/>
                <w:sz w:val="28"/>
                <w:szCs w:val="28"/>
              </w:rPr>
              <w:t xml:space="preserve">ротовка, ул. Центральная </w:t>
            </w: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д.15  кв.2</w:t>
            </w:r>
          </w:p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89297037932</w:t>
            </w:r>
          </w:p>
        </w:tc>
        <w:tc>
          <w:tcPr>
            <w:tcW w:w="1915" w:type="dxa"/>
          </w:tcPr>
          <w:p w:rsidR="000426F0" w:rsidRPr="00C03369" w:rsidRDefault="000426F0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6F0" w:rsidRPr="00C03369" w:rsidTr="000426F0">
        <w:tc>
          <w:tcPr>
            <w:tcW w:w="817" w:type="dxa"/>
          </w:tcPr>
          <w:p w:rsidR="000426F0" w:rsidRPr="00C03369" w:rsidRDefault="00E02475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1" w:type="dxa"/>
          </w:tcPr>
          <w:p w:rsidR="000426F0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Михайлова Татьяна Викторовна</w:t>
            </w:r>
          </w:p>
        </w:tc>
        <w:tc>
          <w:tcPr>
            <w:tcW w:w="1914" w:type="dxa"/>
          </w:tcPr>
          <w:p w:rsidR="000426F0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ФАП</w:t>
            </w:r>
          </w:p>
        </w:tc>
        <w:tc>
          <w:tcPr>
            <w:tcW w:w="1914" w:type="dxa"/>
          </w:tcPr>
          <w:p w:rsidR="000426F0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с.Чистовка, ул</w:t>
            </w:r>
            <w:proofErr w:type="gram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кольная д. 3 кв.2</w:t>
            </w:r>
          </w:p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89024128195</w:t>
            </w:r>
          </w:p>
        </w:tc>
        <w:tc>
          <w:tcPr>
            <w:tcW w:w="1915" w:type="dxa"/>
          </w:tcPr>
          <w:p w:rsidR="000426F0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 </w:t>
            </w:r>
          </w:p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Ермоловка</w:t>
            </w:r>
          </w:p>
        </w:tc>
      </w:tr>
      <w:tr w:rsidR="003E3A1A" w:rsidRPr="00C03369" w:rsidTr="000426F0">
        <w:tc>
          <w:tcPr>
            <w:tcW w:w="817" w:type="dxa"/>
          </w:tcPr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11" w:type="dxa"/>
          </w:tcPr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Лобачева Елена Викторовна</w:t>
            </w:r>
          </w:p>
        </w:tc>
        <w:tc>
          <w:tcPr>
            <w:tcW w:w="1914" w:type="dxa"/>
          </w:tcPr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1914" w:type="dxa"/>
          </w:tcPr>
          <w:p w:rsidR="003E3A1A" w:rsidRPr="00C03369" w:rsidRDefault="003E3A1A" w:rsidP="0016320E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с.Чистовка, ул</w:t>
            </w:r>
            <w:proofErr w:type="gramStart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олодежная д. 16 кв.1</w:t>
            </w:r>
          </w:p>
          <w:p w:rsidR="003E3A1A" w:rsidRPr="00C03369" w:rsidRDefault="003E3A1A" w:rsidP="0016320E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3369">
              <w:rPr>
                <w:rFonts w:ascii="Times New Roman" w:hAnsi="Times New Roman" w:cs="Times New Roman"/>
                <w:sz w:val="28"/>
                <w:szCs w:val="28"/>
              </w:rPr>
              <w:t>89024293357</w:t>
            </w:r>
          </w:p>
        </w:tc>
        <w:tc>
          <w:tcPr>
            <w:tcW w:w="1915" w:type="dxa"/>
          </w:tcPr>
          <w:p w:rsidR="003E3A1A" w:rsidRPr="00C03369" w:rsidRDefault="003E3A1A" w:rsidP="000426F0">
            <w:pPr>
              <w:tabs>
                <w:tab w:val="left" w:pos="2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4979" w:rsidRPr="000426F0" w:rsidRDefault="003B001B" w:rsidP="009C1E1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26F0">
        <w:rPr>
          <w:rFonts w:ascii="Times New Roman" w:hAnsi="Times New Roman" w:cs="Times New Roman"/>
          <w:sz w:val="18"/>
          <w:szCs w:val="18"/>
        </w:rPr>
        <w:t xml:space="preserve">         </w:t>
      </w:r>
    </w:p>
    <w:sectPr w:rsidR="008A4979" w:rsidRPr="000426F0" w:rsidSect="0002399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67C" w:rsidRDefault="00E2667C" w:rsidP="009C1E1C">
      <w:pPr>
        <w:spacing w:after="0" w:line="240" w:lineRule="auto"/>
      </w:pPr>
      <w:r>
        <w:separator/>
      </w:r>
    </w:p>
  </w:endnote>
  <w:endnote w:type="continuationSeparator" w:id="0">
    <w:p w:rsidR="00E2667C" w:rsidRDefault="00E2667C" w:rsidP="009C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67C" w:rsidRDefault="00E2667C" w:rsidP="009C1E1C">
      <w:pPr>
        <w:spacing w:after="0" w:line="240" w:lineRule="auto"/>
      </w:pPr>
      <w:r>
        <w:separator/>
      </w:r>
    </w:p>
  </w:footnote>
  <w:footnote w:type="continuationSeparator" w:id="0">
    <w:p w:rsidR="00E2667C" w:rsidRDefault="00E2667C" w:rsidP="009C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73D65"/>
    <w:multiLevelType w:val="hybridMultilevel"/>
    <w:tmpl w:val="C18A4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713419"/>
    <w:multiLevelType w:val="hybridMultilevel"/>
    <w:tmpl w:val="BDE4866E"/>
    <w:lvl w:ilvl="0" w:tplc="FCFA954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53886049"/>
    <w:multiLevelType w:val="hybridMultilevel"/>
    <w:tmpl w:val="8F449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881"/>
    <w:rsid w:val="00000FC7"/>
    <w:rsid w:val="00002721"/>
    <w:rsid w:val="0002399C"/>
    <w:rsid w:val="000426F0"/>
    <w:rsid w:val="00120457"/>
    <w:rsid w:val="001E2579"/>
    <w:rsid w:val="002D444C"/>
    <w:rsid w:val="003B001B"/>
    <w:rsid w:val="003E3A1A"/>
    <w:rsid w:val="004B2BE9"/>
    <w:rsid w:val="00501A0D"/>
    <w:rsid w:val="005B23BD"/>
    <w:rsid w:val="006C6AA9"/>
    <w:rsid w:val="007A0546"/>
    <w:rsid w:val="00841B35"/>
    <w:rsid w:val="008A4979"/>
    <w:rsid w:val="009C1E1C"/>
    <w:rsid w:val="00AA4C34"/>
    <w:rsid w:val="00B90881"/>
    <w:rsid w:val="00C03369"/>
    <w:rsid w:val="00D871BC"/>
    <w:rsid w:val="00DB7179"/>
    <w:rsid w:val="00E02475"/>
    <w:rsid w:val="00E2667C"/>
    <w:rsid w:val="00E75DCA"/>
    <w:rsid w:val="00E81520"/>
    <w:rsid w:val="00ED6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BE9"/>
  </w:style>
  <w:style w:type="paragraph" w:styleId="3">
    <w:name w:val="heading 3"/>
    <w:basedOn w:val="a"/>
    <w:link w:val="30"/>
    <w:uiPriority w:val="9"/>
    <w:qFormat/>
    <w:rsid w:val="006C6A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DC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C6A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C6AA9"/>
  </w:style>
  <w:style w:type="character" w:styleId="a5">
    <w:name w:val="Strong"/>
    <w:basedOn w:val="a0"/>
    <w:uiPriority w:val="22"/>
    <w:qFormat/>
    <w:rsid w:val="006C6AA9"/>
    <w:rPr>
      <w:b/>
      <w:bCs/>
    </w:rPr>
  </w:style>
  <w:style w:type="paragraph" w:styleId="a6">
    <w:name w:val="Normal (Web)"/>
    <w:basedOn w:val="a"/>
    <w:uiPriority w:val="99"/>
    <w:semiHidden/>
    <w:unhideWhenUsed/>
    <w:rsid w:val="006C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C6AA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C6AA9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002721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9C1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C1E1C"/>
  </w:style>
  <w:style w:type="paragraph" w:styleId="ac">
    <w:name w:val="footer"/>
    <w:basedOn w:val="a"/>
    <w:link w:val="ad"/>
    <w:uiPriority w:val="99"/>
    <w:semiHidden/>
    <w:unhideWhenUsed/>
    <w:rsid w:val="009C1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C1E1C"/>
  </w:style>
  <w:style w:type="table" w:styleId="ae">
    <w:name w:val="Table Grid"/>
    <w:basedOn w:val="a1"/>
    <w:uiPriority w:val="59"/>
    <w:rsid w:val="00042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682BD-0C1D-49B2-B97E-5BFEAECF2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Стрелюгин</dc:creator>
  <cp:keywords/>
  <dc:description/>
  <cp:lastModifiedBy>Озерки</cp:lastModifiedBy>
  <cp:revision>14</cp:revision>
  <cp:lastPrinted>2026-07-24T05:19:00Z</cp:lastPrinted>
  <dcterms:created xsi:type="dcterms:W3CDTF">2018-09-27T12:10:00Z</dcterms:created>
  <dcterms:modified xsi:type="dcterms:W3CDTF">2026-07-24T05:24:00Z</dcterms:modified>
</cp:coreProperties>
</file>